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2" w:rsidRPr="008E7BC2" w:rsidRDefault="00DC1B33" w:rsidP="007671A2">
      <w:pPr>
        <w:spacing w:afterLines="50"/>
        <w:jc w:val="center"/>
        <w:rPr>
          <w:rFonts w:ascii="方正小标宋简体" w:eastAsia="方正小标宋简体"/>
          <w:b/>
          <w:sz w:val="36"/>
          <w:szCs w:val="36"/>
        </w:rPr>
      </w:pPr>
      <w:r w:rsidRPr="008E7BC2">
        <w:rPr>
          <w:rFonts w:ascii="方正小标宋简体" w:eastAsia="方正小标宋简体" w:hint="eastAsia"/>
          <w:b/>
          <w:sz w:val="36"/>
          <w:szCs w:val="36"/>
        </w:rPr>
        <w:t>陕西师范大学学术委员会会议议题申报表</w:t>
      </w:r>
    </w:p>
    <w:tbl>
      <w:tblPr>
        <w:tblStyle w:val="a5"/>
        <w:tblW w:w="0" w:type="auto"/>
        <w:tblLook w:val="04A0"/>
      </w:tblPr>
      <w:tblGrid>
        <w:gridCol w:w="2235"/>
        <w:gridCol w:w="2551"/>
        <w:gridCol w:w="1418"/>
        <w:gridCol w:w="2318"/>
      </w:tblGrid>
      <w:tr w:rsidR="00DC1B33" w:rsidRPr="00616A43" w:rsidTr="0073055D">
        <w:trPr>
          <w:trHeight w:val="510"/>
        </w:trPr>
        <w:tc>
          <w:tcPr>
            <w:tcW w:w="2235" w:type="dxa"/>
            <w:vAlign w:val="center"/>
          </w:tcPr>
          <w:p w:rsidR="00DC1B33" w:rsidRPr="00616A43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A43"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2551" w:type="dxa"/>
            <w:vAlign w:val="center"/>
          </w:tcPr>
          <w:p w:rsidR="00DC1B33" w:rsidRPr="00616A43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1B33" w:rsidRPr="00616A43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A43">
              <w:rPr>
                <w:rFonts w:ascii="仿宋_GB2312" w:eastAsia="仿宋_GB2312" w:hint="eastAsia"/>
                <w:sz w:val="28"/>
                <w:szCs w:val="28"/>
              </w:rPr>
              <w:t>申报时间</w:t>
            </w:r>
          </w:p>
        </w:tc>
        <w:tc>
          <w:tcPr>
            <w:tcW w:w="2318" w:type="dxa"/>
            <w:vAlign w:val="center"/>
          </w:tcPr>
          <w:p w:rsidR="00DC1B33" w:rsidRPr="00616A43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B33" w:rsidRPr="00616A43" w:rsidTr="0073055D">
        <w:trPr>
          <w:trHeight w:val="510"/>
        </w:trPr>
        <w:tc>
          <w:tcPr>
            <w:tcW w:w="2235" w:type="dxa"/>
            <w:vAlign w:val="center"/>
          </w:tcPr>
          <w:p w:rsidR="00DC1B33" w:rsidRPr="00616A43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A43">
              <w:rPr>
                <w:rFonts w:ascii="仿宋_GB2312" w:eastAsia="仿宋_GB2312" w:hint="eastAsia"/>
                <w:sz w:val="28"/>
                <w:szCs w:val="28"/>
              </w:rPr>
              <w:t>议题名称</w:t>
            </w:r>
          </w:p>
        </w:tc>
        <w:tc>
          <w:tcPr>
            <w:tcW w:w="6287" w:type="dxa"/>
            <w:gridSpan w:val="3"/>
            <w:vAlign w:val="center"/>
          </w:tcPr>
          <w:p w:rsidR="00DC1B33" w:rsidRPr="00616A43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BF4" w:rsidRPr="006B50C8" w:rsidTr="0073055D">
        <w:trPr>
          <w:trHeight w:val="510"/>
        </w:trPr>
        <w:tc>
          <w:tcPr>
            <w:tcW w:w="2235" w:type="dxa"/>
            <w:vAlign w:val="center"/>
          </w:tcPr>
          <w:p w:rsidR="006F4BF4" w:rsidRPr="006B50C8" w:rsidRDefault="00E06F21" w:rsidP="00E06F21">
            <w:pPr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pacing w:val="-10"/>
                <w:sz w:val="28"/>
                <w:szCs w:val="28"/>
              </w:rPr>
              <w:t>申报单位</w:t>
            </w:r>
            <w:r w:rsidR="008E595D" w:rsidRPr="006B50C8">
              <w:rPr>
                <w:rFonts w:ascii="仿宋_GB2312" w:eastAsia="仿宋_GB2312" w:hint="eastAsia"/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vAlign w:val="center"/>
          </w:tcPr>
          <w:p w:rsidR="006F4BF4" w:rsidRPr="006B50C8" w:rsidRDefault="006F4BF4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F4BF4" w:rsidRPr="006B50C8" w:rsidRDefault="008E595D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6F4BF4" w:rsidRPr="006B50C8" w:rsidRDefault="006F4BF4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B33" w:rsidRPr="006B50C8" w:rsidTr="0073055D">
        <w:trPr>
          <w:trHeight w:val="1857"/>
        </w:trPr>
        <w:tc>
          <w:tcPr>
            <w:tcW w:w="2235" w:type="dxa"/>
            <w:vAlign w:val="center"/>
          </w:tcPr>
          <w:p w:rsidR="00DC1B33" w:rsidRPr="006B50C8" w:rsidRDefault="00DC1B33" w:rsidP="00266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>议题</w:t>
            </w:r>
            <w:r w:rsidR="00266FB7" w:rsidRPr="006B50C8">
              <w:rPr>
                <w:rFonts w:ascii="仿宋_GB2312" w:eastAsia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6287" w:type="dxa"/>
            <w:gridSpan w:val="3"/>
            <w:vAlign w:val="center"/>
          </w:tcPr>
          <w:p w:rsidR="00DC1B33" w:rsidRPr="006B50C8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B33" w:rsidRPr="006B50C8" w:rsidTr="0073055D">
        <w:trPr>
          <w:trHeight w:val="2828"/>
        </w:trPr>
        <w:tc>
          <w:tcPr>
            <w:tcW w:w="2235" w:type="dxa"/>
            <w:vAlign w:val="center"/>
          </w:tcPr>
          <w:p w:rsidR="00DC1B33" w:rsidRPr="006B50C8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>材料清单</w:t>
            </w:r>
          </w:p>
        </w:tc>
        <w:tc>
          <w:tcPr>
            <w:tcW w:w="6287" w:type="dxa"/>
            <w:gridSpan w:val="3"/>
            <w:vAlign w:val="center"/>
          </w:tcPr>
          <w:p w:rsidR="00DC1B33" w:rsidRPr="006B50C8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412D" w:rsidRPr="006B50C8" w:rsidRDefault="0088412D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412D" w:rsidRPr="006B50C8" w:rsidRDefault="0088412D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3A4478" w:rsidRPr="006B50C8" w:rsidRDefault="003A4478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B33" w:rsidRPr="006B50C8" w:rsidTr="0073055D">
        <w:trPr>
          <w:trHeight w:val="1669"/>
        </w:trPr>
        <w:tc>
          <w:tcPr>
            <w:tcW w:w="2235" w:type="dxa"/>
            <w:vAlign w:val="center"/>
          </w:tcPr>
          <w:p w:rsidR="00F37D9A" w:rsidRPr="006B50C8" w:rsidRDefault="00F37D9A" w:rsidP="0073055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>拟上会时间</w:t>
            </w:r>
          </w:p>
          <w:p w:rsidR="001E00FD" w:rsidRPr="006B50C8" w:rsidRDefault="001E00FD" w:rsidP="0073055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>及会议地点</w:t>
            </w:r>
          </w:p>
        </w:tc>
        <w:tc>
          <w:tcPr>
            <w:tcW w:w="6287" w:type="dxa"/>
            <w:gridSpan w:val="3"/>
            <w:vAlign w:val="center"/>
          </w:tcPr>
          <w:p w:rsidR="00DC1B33" w:rsidRPr="006B50C8" w:rsidRDefault="00DC1B33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B33" w:rsidRPr="006B50C8" w:rsidTr="0073055D">
        <w:trPr>
          <w:trHeight w:val="1963"/>
        </w:trPr>
        <w:tc>
          <w:tcPr>
            <w:tcW w:w="2235" w:type="dxa"/>
            <w:vAlign w:val="center"/>
          </w:tcPr>
          <w:p w:rsidR="00DC1B33" w:rsidRPr="006B50C8" w:rsidRDefault="003A4478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  <w:r w:rsidR="00DC1B33" w:rsidRPr="006B50C8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287" w:type="dxa"/>
            <w:gridSpan w:val="3"/>
            <w:vAlign w:val="bottom"/>
          </w:tcPr>
          <w:p w:rsidR="00741F4C" w:rsidRPr="006B50C8" w:rsidRDefault="00741F4C" w:rsidP="003A447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1F4C" w:rsidRPr="006B50C8" w:rsidRDefault="00741F4C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 xml:space="preserve">         部门负责人签字：</w:t>
            </w:r>
          </w:p>
          <w:p w:rsidR="00741F4C" w:rsidRPr="006B50C8" w:rsidRDefault="00741F4C" w:rsidP="00741F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F37D9A" w:rsidRPr="006B50C8" w:rsidTr="008E595D">
        <w:trPr>
          <w:trHeight w:val="1833"/>
        </w:trPr>
        <w:tc>
          <w:tcPr>
            <w:tcW w:w="2235" w:type="dxa"/>
            <w:vAlign w:val="center"/>
          </w:tcPr>
          <w:p w:rsidR="005C4508" w:rsidRPr="006B50C8" w:rsidRDefault="00F37D9A" w:rsidP="0073055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>学术委员会</w:t>
            </w:r>
          </w:p>
          <w:p w:rsidR="00F37D9A" w:rsidRPr="006B50C8" w:rsidRDefault="00F37D9A" w:rsidP="0073055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>秘书处意见</w:t>
            </w:r>
          </w:p>
        </w:tc>
        <w:tc>
          <w:tcPr>
            <w:tcW w:w="6287" w:type="dxa"/>
            <w:gridSpan w:val="3"/>
            <w:vAlign w:val="bottom"/>
          </w:tcPr>
          <w:p w:rsidR="00616A43" w:rsidRPr="006B50C8" w:rsidRDefault="00616A43" w:rsidP="00616A4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7D9A" w:rsidRPr="006B50C8" w:rsidRDefault="00F37D9A" w:rsidP="00F37D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8706B2" w:rsidRPr="006B50C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B50C8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F37D9A" w:rsidRPr="006B50C8" w:rsidRDefault="00F37D9A" w:rsidP="00F37D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0C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DC1B33" w:rsidRPr="006B50C8" w:rsidRDefault="003D57DB" w:rsidP="007671A2">
      <w:pPr>
        <w:spacing w:beforeLines="50" w:line="360" w:lineRule="auto"/>
        <w:rPr>
          <w:rFonts w:ascii="楷体" w:eastAsia="楷体" w:hAnsi="楷体"/>
          <w:sz w:val="24"/>
          <w:szCs w:val="24"/>
        </w:rPr>
      </w:pPr>
      <w:r w:rsidRPr="006B50C8">
        <w:rPr>
          <w:rFonts w:ascii="楷体" w:eastAsia="楷体" w:hAnsi="楷体" w:hint="eastAsia"/>
          <w:sz w:val="24"/>
          <w:szCs w:val="24"/>
        </w:rPr>
        <w:t>备注:</w:t>
      </w:r>
      <w:r w:rsidR="001379CE" w:rsidRPr="006B50C8">
        <w:rPr>
          <w:rFonts w:ascii="楷体" w:eastAsia="楷体" w:hAnsi="楷体" w:hint="eastAsia"/>
          <w:spacing w:val="-14"/>
          <w:sz w:val="24"/>
          <w:szCs w:val="24"/>
        </w:rPr>
        <w:t>1.</w:t>
      </w:r>
      <w:r w:rsidR="00266FB7" w:rsidRPr="006B50C8">
        <w:rPr>
          <w:rFonts w:ascii="楷体" w:eastAsia="楷体" w:hAnsi="楷体" w:hint="eastAsia"/>
          <w:spacing w:val="-14"/>
          <w:sz w:val="24"/>
          <w:szCs w:val="24"/>
        </w:rPr>
        <w:t>各单位议题应提前</w:t>
      </w:r>
      <w:r w:rsidRPr="006B50C8">
        <w:rPr>
          <w:rFonts w:ascii="楷体" w:eastAsia="楷体" w:hAnsi="楷体" w:hint="eastAsia"/>
          <w:spacing w:val="-14"/>
          <w:sz w:val="24"/>
          <w:szCs w:val="24"/>
        </w:rPr>
        <w:t>三天</w:t>
      </w:r>
      <w:r w:rsidR="00266FB7" w:rsidRPr="006B50C8">
        <w:rPr>
          <w:rFonts w:ascii="楷体" w:eastAsia="楷体" w:hAnsi="楷体" w:hint="eastAsia"/>
          <w:spacing w:val="-14"/>
          <w:sz w:val="24"/>
          <w:szCs w:val="24"/>
        </w:rPr>
        <w:t>申报，未申报的议题不提交学术委员会讨论</w:t>
      </w:r>
      <w:r w:rsidR="00DA6348" w:rsidRPr="006B50C8">
        <w:rPr>
          <w:rFonts w:ascii="楷体" w:eastAsia="楷体" w:hAnsi="楷体" w:hint="eastAsia"/>
          <w:spacing w:val="-14"/>
          <w:sz w:val="24"/>
          <w:szCs w:val="24"/>
        </w:rPr>
        <w:t>。</w:t>
      </w:r>
    </w:p>
    <w:p w:rsidR="008E595D" w:rsidRPr="00616A43" w:rsidRDefault="001379CE" w:rsidP="008E595D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 w:rsidRPr="006B50C8">
        <w:rPr>
          <w:rFonts w:ascii="楷体" w:eastAsia="楷体" w:hAnsi="楷体" w:hint="eastAsia"/>
          <w:sz w:val="24"/>
          <w:szCs w:val="24"/>
        </w:rPr>
        <w:t>2.</w:t>
      </w:r>
      <w:r w:rsidR="008E595D" w:rsidRPr="006B50C8">
        <w:rPr>
          <w:rFonts w:ascii="楷体" w:eastAsia="楷体" w:hAnsi="楷体" w:hint="eastAsia"/>
          <w:sz w:val="24"/>
          <w:szCs w:val="24"/>
        </w:rPr>
        <w:t>申报表双面打印,</w:t>
      </w:r>
      <w:r w:rsidR="00616A43" w:rsidRPr="006B50C8">
        <w:rPr>
          <w:rFonts w:ascii="楷体" w:eastAsia="楷体" w:hAnsi="楷体" w:hint="eastAsia"/>
          <w:sz w:val="24"/>
          <w:szCs w:val="24"/>
        </w:rPr>
        <w:t>会议地点</w:t>
      </w:r>
      <w:r w:rsidR="003A4478" w:rsidRPr="006B50C8">
        <w:rPr>
          <w:rFonts w:ascii="楷体" w:eastAsia="楷体" w:hAnsi="楷体" w:hint="eastAsia"/>
          <w:sz w:val="24"/>
          <w:szCs w:val="24"/>
        </w:rPr>
        <w:t>需要</w:t>
      </w:r>
      <w:r w:rsidR="003A4478">
        <w:rPr>
          <w:rFonts w:ascii="楷体" w:eastAsia="楷体" w:hAnsi="楷体" w:hint="eastAsia"/>
          <w:sz w:val="24"/>
          <w:szCs w:val="24"/>
        </w:rPr>
        <w:t>根据参会委员人数</w:t>
      </w:r>
      <w:r w:rsidRPr="00616A43">
        <w:rPr>
          <w:rFonts w:ascii="楷体" w:eastAsia="楷体" w:hAnsi="楷体" w:hint="eastAsia"/>
          <w:sz w:val="24"/>
          <w:szCs w:val="24"/>
        </w:rPr>
        <w:t>确定。</w:t>
      </w:r>
    </w:p>
    <w:sectPr w:rsidR="008E595D" w:rsidRPr="00616A43" w:rsidSect="003C1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CB" w:rsidRDefault="00474BCB" w:rsidP="00DC1B33">
      <w:r>
        <w:separator/>
      </w:r>
    </w:p>
  </w:endnote>
  <w:endnote w:type="continuationSeparator" w:id="0">
    <w:p w:rsidR="00474BCB" w:rsidRDefault="00474BCB" w:rsidP="00DC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CB" w:rsidRDefault="00474BCB" w:rsidP="00DC1B33">
      <w:r>
        <w:separator/>
      </w:r>
    </w:p>
  </w:footnote>
  <w:footnote w:type="continuationSeparator" w:id="0">
    <w:p w:rsidR="00474BCB" w:rsidRDefault="00474BCB" w:rsidP="00DC1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B33"/>
    <w:rsid w:val="000251ED"/>
    <w:rsid w:val="000357AB"/>
    <w:rsid w:val="00096451"/>
    <w:rsid w:val="000B0DDB"/>
    <w:rsid w:val="001379CE"/>
    <w:rsid w:val="001E00FD"/>
    <w:rsid w:val="0021579F"/>
    <w:rsid w:val="00266FB7"/>
    <w:rsid w:val="003A4478"/>
    <w:rsid w:val="003C1E32"/>
    <w:rsid w:val="003D57DB"/>
    <w:rsid w:val="0045640A"/>
    <w:rsid w:val="00474BCB"/>
    <w:rsid w:val="00497B1F"/>
    <w:rsid w:val="0055391E"/>
    <w:rsid w:val="005C4508"/>
    <w:rsid w:val="005F3D9F"/>
    <w:rsid w:val="00616A43"/>
    <w:rsid w:val="006926F9"/>
    <w:rsid w:val="006B50C8"/>
    <w:rsid w:val="006F4BF4"/>
    <w:rsid w:val="0073055D"/>
    <w:rsid w:val="00741F4C"/>
    <w:rsid w:val="007671A2"/>
    <w:rsid w:val="007B1DA7"/>
    <w:rsid w:val="008706B2"/>
    <w:rsid w:val="0088412D"/>
    <w:rsid w:val="008E595D"/>
    <w:rsid w:val="008E7BC2"/>
    <w:rsid w:val="00A532E7"/>
    <w:rsid w:val="00B31289"/>
    <w:rsid w:val="00D66979"/>
    <w:rsid w:val="00D9578A"/>
    <w:rsid w:val="00DA6348"/>
    <w:rsid w:val="00DC1B33"/>
    <w:rsid w:val="00E06F21"/>
    <w:rsid w:val="00F20AB0"/>
    <w:rsid w:val="00F37D9A"/>
    <w:rsid w:val="00F9796E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B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B33"/>
    <w:rPr>
      <w:sz w:val="18"/>
      <w:szCs w:val="18"/>
    </w:rPr>
  </w:style>
  <w:style w:type="table" w:styleId="a5">
    <w:name w:val="Table Grid"/>
    <w:basedOn w:val="a1"/>
    <w:uiPriority w:val="59"/>
    <w:rsid w:val="00DC1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43</cp:revision>
  <dcterms:created xsi:type="dcterms:W3CDTF">2017-03-07T08:37:00Z</dcterms:created>
  <dcterms:modified xsi:type="dcterms:W3CDTF">2021-08-23T07:01:00Z</dcterms:modified>
</cp:coreProperties>
</file>